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FE1A" w14:textId="349E50A8" w:rsidR="00673E1B" w:rsidRDefault="00673E1B" w:rsidP="00673E1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MAHASISWA</w:t>
      </w:r>
    </w:p>
    <w:p w14:paraId="7BFD74AD" w14:textId="77777777" w:rsidR="00673E1B" w:rsidRPr="00673E1B" w:rsidRDefault="00673E1B" w:rsidP="00673E1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6F46E" w14:textId="40164E98" w:rsidR="00673E1B" w:rsidRDefault="00673E1B" w:rsidP="00384F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AFFA BUNGA SARI</w:t>
      </w:r>
    </w:p>
    <w:p w14:paraId="5454744B" w14:textId="5BDC3696" w:rsidR="00E1204E" w:rsidRDefault="00384F28" w:rsidP="00384F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A538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4" w:history="1">
        <w:r w:rsidRPr="00A65A9A">
          <w:rPr>
            <w:rStyle w:val="Hyperlink"/>
            <w:rFonts w:ascii="Times New Roman" w:hAnsi="Times New Roman" w:cs="Times New Roman"/>
            <w:sz w:val="24"/>
            <w:szCs w:val="24"/>
          </w:rPr>
          <w:t>affabunga18@gmail.com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E82F6" w14:textId="2EBA6736" w:rsidR="00384F28" w:rsidRPr="00384F28" w:rsidRDefault="00384F28" w:rsidP="00384F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673E1B">
        <w:rPr>
          <w:rFonts w:ascii="Times New Roman" w:hAnsi="Times New Roman" w:cs="Times New Roman"/>
          <w:sz w:val="24"/>
          <w:szCs w:val="24"/>
        </w:rPr>
        <w:t>MOR</w:t>
      </w:r>
      <w:r>
        <w:rPr>
          <w:rFonts w:ascii="Times New Roman" w:hAnsi="Times New Roman" w:cs="Times New Roman"/>
          <w:sz w:val="24"/>
          <w:szCs w:val="24"/>
        </w:rPr>
        <w:t xml:space="preserve">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085800249249</w:t>
      </w:r>
    </w:p>
    <w:sectPr w:rsidR="00384F28" w:rsidRPr="00384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28"/>
    <w:rsid w:val="00036902"/>
    <w:rsid w:val="002C387E"/>
    <w:rsid w:val="002E0CAE"/>
    <w:rsid w:val="003259B3"/>
    <w:rsid w:val="00384F28"/>
    <w:rsid w:val="00673E1B"/>
    <w:rsid w:val="00715906"/>
    <w:rsid w:val="00785F02"/>
    <w:rsid w:val="00910239"/>
    <w:rsid w:val="00A538E2"/>
    <w:rsid w:val="00AD0D5C"/>
    <w:rsid w:val="00BC6BB9"/>
    <w:rsid w:val="00BF069D"/>
    <w:rsid w:val="00D436CD"/>
    <w:rsid w:val="00D76C02"/>
    <w:rsid w:val="00D9354A"/>
    <w:rsid w:val="00E1204E"/>
    <w:rsid w:val="00E2316D"/>
    <w:rsid w:val="00E45813"/>
    <w:rsid w:val="00E9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EF21"/>
  <w15:chartTrackingRefBased/>
  <w15:docId w15:val="{0FC4DBB1-13BF-4344-A802-93CED9C7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fabunga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 Bunga Sari</dc:creator>
  <cp:keywords/>
  <dc:description/>
  <cp:lastModifiedBy>Affa Bunga Sari</cp:lastModifiedBy>
  <cp:revision>3</cp:revision>
  <dcterms:created xsi:type="dcterms:W3CDTF">2024-03-27T03:50:00Z</dcterms:created>
  <dcterms:modified xsi:type="dcterms:W3CDTF">2024-03-28T03:26:00Z</dcterms:modified>
</cp:coreProperties>
</file>